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1D6FA" w14:textId="5DD2D869" w:rsidR="008429EF" w:rsidRDefault="00C755E0" w:rsidP="00C755E0">
      <w:pPr>
        <w:jc w:val="center"/>
      </w:pPr>
      <w:r>
        <w:rPr>
          <w:noProof/>
        </w:rPr>
        <w:drawing>
          <wp:inline distT="0" distB="0" distL="0" distR="0" wp14:anchorId="7CC50CC8" wp14:editId="77337AE9">
            <wp:extent cx="4085334" cy="8655803"/>
            <wp:effectExtent l="0" t="0" r="4445" b="0"/>
            <wp:docPr id="196899220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992209" name="Grafik 196899220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4754" cy="8675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EC604" w14:textId="1AE01D1C" w:rsidR="00C755E0" w:rsidRPr="00610871" w:rsidRDefault="00C755E0" w:rsidP="00610871">
      <w:pPr>
        <w:jc w:val="center"/>
        <w:rPr>
          <w:b/>
          <w:bCs/>
          <w:sz w:val="28"/>
          <w:szCs w:val="28"/>
        </w:rPr>
      </w:pPr>
      <w:r w:rsidRPr="00610871">
        <w:rPr>
          <w:b/>
          <w:bCs/>
          <w:sz w:val="28"/>
          <w:szCs w:val="28"/>
        </w:rPr>
        <w:t>Bitte bis zum 1.08.2026 Bescheid geben:</w:t>
      </w:r>
      <w:r w:rsidR="00610871">
        <w:rPr>
          <w:b/>
          <w:bCs/>
          <w:sz w:val="28"/>
          <w:szCs w:val="28"/>
        </w:rPr>
        <w:t xml:space="preserve">            </w:t>
      </w:r>
      <w:r w:rsidR="00610871" w:rsidRPr="00610871">
        <w:rPr>
          <w:b/>
          <w:bCs/>
          <w:noProof/>
          <w:sz w:val="28"/>
          <w:szCs w:val="28"/>
        </w:rPr>
        <w:drawing>
          <wp:inline distT="0" distB="0" distL="0" distR="0" wp14:anchorId="212A5B75" wp14:editId="1FBCBBEF">
            <wp:extent cx="1696720" cy="394970"/>
            <wp:effectExtent l="0" t="0" r="5080" b="0"/>
            <wp:docPr id="2055721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7218" name="Grafik 2055721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5536" cy="43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6C4C6" w14:textId="39741B6A" w:rsidR="00C755E0" w:rsidRPr="00610871" w:rsidRDefault="00C755E0" w:rsidP="00C755E0">
      <w:pPr>
        <w:jc w:val="center"/>
        <w:rPr>
          <w:b/>
          <w:bCs/>
          <w:sz w:val="28"/>
          <w:szCs w:val="28"/>
        </w:rPr>
      </w:pPr>
      <w:r w:rsidRPr="00610871">
        <w:rPr>
          <w:b/>
          <w:bCs/>
          <w:sz w:val="28"/>
          <w:szCs w:val="28"/>
        </w:rPr>
        <w:t>Tel.: 66 05 77 67 oder 66 050 77 72</w:t>
      </w:r>
    </w:p>
    <w:sectPr w:rsidR="00C755E0" w:rsidRPr="00610871" w:rsidSect="00C755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6ADB8" w14:textId="77777777" w:rsidR="00CF222E" w:rsidRDefault="00CF222E" w:rsidP="00C755E0">
      <w:pPr>
        <w:spacing w:after="0" w:line="240" w:lineRule="auto"/>
      </w:pPr>
      <w:r>
        <w:separator/>
      </w:r>
    </w:p>
  </w:endnote>
  <w:endnote w:type="continuationSeparator" w:id="0">
    <w:p w14:paraId="0218DE40" w14:textId="77777777" w:rsidR="00CF222E" w:rsidRDefault="00CF222E" w:rsidP="00C75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4822C" w14:textId="77777777" w:rsidR="00C755E0" w:rsidRDefault="00C755E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766F9" w14:textId="77777777" w:rsidR="00C755E0" w:rsidRDefault="00C755E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5F00C" w14:textId="77777777" w:rsidR="00C755E0" w:rsidRDefault="00C755E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493E8" w14:textId="77777777" w:rsidR="00CF222E" w:rsidRDefault="00CF222E" w:rsidP="00C755E0">
      <w:pPr>
        <w:spacing w:after="0" w:line="240" w:lineRule="auto"/>
      </w:pPr>
      <w:r>
        <w:separator/>
      </w:r>
    </w:p>
  </w:footnote>
  <w:footnote w:type="continuationSeparator" w:id="0">
    <w:p w14:paraId="5CB88A5F" w14:textId="77777777" w:rsidR="00CF222E" w:rsidRDefault="00CF222E" w:rsidP="00C75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F68E0" w14:textId="77777777" w:rsidR="00C755E0" w:rsidRDefault="00C755E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C8227" w14:textId="77777777" w:rsidR="00C755E0" w:rsidRDefault="00C755E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22E0F" w14:textId="77777777" w:rsidR="00C755E0" w:rsidRDefault="00C755E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5E0"/>
    <w:rsid w:val="00164CC9"/>
    <w:rsid w:val="005E1A0E"/>
    <w:rsid w:val="00610871"/>
    <w:rsid w:val="008313A7"/>
    <w:rsid w:val="008429EF"/>
    <w:rsid w:val="00B02F82"/>
    <w:rsid w:val="00C01369"/>
    <w:rsid w:val="00C755E0"/>
    <w:rsid w:val="00CD2D39"/>
    <w:rsid w:val="00CF2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02ED2"/>
  <w15:chartTrackingRefBased/>
  <w15:docId w15:val="{99115B25-AFC6-0B49-8112-1F818FF96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755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755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755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755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755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755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755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755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755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755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755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755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755E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755E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755E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755E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755E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755E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755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75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755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75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755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755E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755E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755E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755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755E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755E0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C755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755E0"/>
  </w:style>
  <w:style w:type="paragraph" w:styleId="Fuzeile">
    <w:name w:val="footer"/>
    <w:basedOn w:val="Standard"/>
    <w:link w:val="FuzeileZchn"/>
    <w:uiPriority w:val="99"/>
    <w:unhideWhenUsed/>
    <w:rsid w:val="00C755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755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Florian Nüßlein</dc:creator>
  <cp:keywords/>
  <dc:description/>
  <cp:lastModifiedBy>Florian Nüßlein</cp:lastModifiedBy>
  <cp:revision>3</cp:revision>
  <cp:lastPrinted>2026-06-02T17:10:00Z</cp:lastPrinted>
  <dcterms:created xsi:type="dcterms:W3CDTF">2026-06-02T17:10:00Z</dcterms:created>
  <dcterms:modified xsi:type="dcterms:W3CDTF">2026-06-02T17:10:00Z</dcterms:modified>
</cp:coreProperties>
</file>